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E892C5" w14:textId="3C20F8FB" w:rsidR="00645701" w:rsidRDefault="0064570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FCF05AD" w14:textId="77777777" w:rsidR="00645701" w:rsidRDefault="00645701"/>
    <w:p w14:paraId="2B89E1B1" w14:textId="63535ACB" w:rsidR="000E2855" w:rsidRDefault="00645701" w:rsidP="00645701">
      <w:pPr>
        <w:ind w:left="5760" w:firstLine="720"/>
      </w:pPr>
      <w:r>
        <w:t>June 8, 2020</w:t>
      </w:r>
    </w:p>
    <w:p w14:paraId="611AA913" w14:textId="56D52647" w:rsidR="00645701" w:rsidRDefault="00645701"/>
    <w:p w14:paraId="4A2A4C9B" w14:textId="582A4C90" w:rsidR="00645701" w:rsidRDefault="00645701" w:rsidP="00645701">
      <w:pPr>
        <w:pStyle w:val="NoSpacing"/>
      </w:pPr>
      <w:r>
        <w:t xml:space="preserve">The governing body met in special session at 4:00 p.m., June 8, 2020 in the council room.  Mayor Joe Mitchell and council members Alice Lackey, Kylee </w:t>
      </w:r>
      <w:proofErr w:type="spellStart"/>
      <w:r>
        <w:t>Luckeroth</w:t>
      </w:r>
      <w:proofErr w:type="spellEnd"/>
      <w:r>
        <w:t xml:space="preserve">, Mike </w:t>
      </w:r>
      <w:proofErr w:type="spellStart"/>
      <w:r>
        <w:t>Stallbaumer</w:t>
      </w:r>
      <w:proofErr w:type="spellEnd"/>
      <w:r>
        <w:t xml:space="preserve">, Steve Bennett and Jim Mitchell were present.  Ray Shinn was absent.  Also present were City Administrator Matt </w:t>
      </w:r>
      <w:proofErr w:type="spellStart"/>
      <w:r>
        <w:t>Rehder</w:t>
      </w:r>
      <w:proofErr w:type="spellEnd"/>
      <w:r>
        <w:t xml:space="preserve"> and Police Chief Jordan Weaver.</w:t>
      </w:r>
    </w:p>
    <w:p w14:paraId="69C80966" w14:textId="3A1D8D22" w:rsidR="00645701" w:rsidRDefault="00645701" w:rsidP="00645701">
      <w:pPr>
        <w:pStyle w:val="NoSpacing"/>
      </w:pPr>
    </w:p>
    <w:p w14:paraId="1ABC2D97" w14:textId="2DEDDBB0" w:rsidR="00645701" w:rsidRDefault="00645701" w:rsidP="00645701">
      <w:pPr>
        <w:pStyle w:val="NoSpacing"/>
      </w:pPr>
      <w:r>
        <w:t xml:space="preserve">Mitchell moved and </w:t>
      </w:r>
      <w:proofErr w:type="spellStart"/>
      <w:r>
        <w:t>Stallbaumer</w:t>
      </w:r>
      <w:proofErr w:type="spellEnd"/>
      <w:r>
        <w:t xml:space="preserve"> seconded a motion to recess to executive session for personnel at 4:00 P.M. and to return at 4:10 P.M.  All voted aye.</w:t>
      </w:r>
    </w:p>
    <w:p w14:paraId="1911C5B5" w14:textId="59DA7144" w:rsidR="00645701" w:rsidRDefault="00645701" w:rsidP="00645701">
      <w:pPr>
        <w:pStyle w:val="NoSpacing"/>
      </w:pPr>
    </w:p>
    <w:p w14:paraId="2C38269B" w14:textId="5726E536" w:rsidR="00645701" w:rsidRDefault="00645701" w:rsidP="00645701">
      <w:pPr>
        <w:pStyle w:val="NoSpacing"/>
      </w:pPr>
      <w:r>
        <w:t xml:space="preserve">Upon return from executive session, </w:t>
      </w:r>
      <w:proofErr w:type="spellStart"/>
      <w:r>
        <w:t>Luckeroth</w:t>
      </w:r>
      <w:proofErr w:type="spellEnd"/>
      <w:r>
        <w:t xml:space="preserve"> moved and Bennett seconded a motion to terminate Recreation Director Drew Conwell effective immediately.  All voted aye.</w:t>
      </w:r>
    </w:p>
    <w:p w14:paraId="704B7B6D" w14:textId="1ACAE7E1" w:rsidR="00645701" w:rsidRDefault="00645701" w:rsidP="00645701">
      <w:pPr>
        <w:pStyle w:val="NoSpacing"/>
      </w:pPr>
    </w:p>
    <w:p w14:paraId="752E7023" w14:textId="0A343FFB" w:rsidR="00645701" w:rsidRDefault="00645701" w:rsidP="00645701">
      <w:pPr>
        <w:pStyle w:val="NoSpacing"/>
      </w:pPr>
      <w:r>
        <w:t>At 4:10 P.M. Lackey moved and Mitchell seconded a motion to adjourn the meeting.  All voted aye.</w:t>
      </w:r>
    </w:p>
    <w:p w14:paraId="11874139" w14:textId="0CDDF4A9" w:rsidR="00645701" w:rsidRDefault="00645701" w:rsidP="00645701">
      <w:pPr>
        <w:pStyle w:val="NoSpacing"/>
      </w:pPr>
    </w:p>
    <w:p w14:paraId="39FFBFC7" w14:textId="236CFA9B" w:rsidR="00645701" w:rsidRDefault="00645701" w:rsidP="00645701">
      <w:pPr>
        <w:pStyle w:val="NoSpacing"/>
      </w:pPr>
    </w:p>
    <w:p w14:paraId="26D6C076" w14:textId="17A23288" w:rsidR="00645701" w:rsidRDefault="00645701" w:rsidP="00645701">
      <w:pPr>
        <w:pStyle w:val="NoSpacing"/>
      </w:pPr>
    </w:p>
    <w:p w14:paraId="44793FB5" w14:textId="7A8DD459" w:rsidR="00645701" w:rsidRDefault="00645701" w:rsidP="00645701">
      <w:pPr>
        <w:pStyle w:val="NoSpacing"/>
      </w:pPr>
    </w:p>
    <w:p w14:paraId="4802696E" w14:textId="6E42208B" w:rsidR="00645701" w:rsidRDefault="00645701" w:rsidP="00645701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Matt </w:t>
      </w:r>
      <w:proofErr w:type="spellStart"/>
      <w:r>
        <w:t>Rehder</w:t>
      </w:r>
      <w:proofErr w:type="spellEnd"/>
    </w:p>
    <w:p w14:paraId="79E775BF" w14:textId="3499CAC4" w:rsidR="00645701" w:rsidRDefault="00645701" w:rsidP="00645701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City Administrator</w:t>
      </w:r>
    </w:p>
    <w:sectPr w:rsidR="006457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701"/>
    <w:rsid w:val="000E2855"/>
    <w:rsid w:val="005179C6"/>
    <w:rsid w:val="0064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45A22"/>
  <w15:chartTrackingRefBased/>
  <w15:docId w15:val="{5B2B0DDA-B953-40F5-89D3-297997EA3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57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of Seneca</dc:creator>
  <cp:keywords/>
  <dc:description/>
  <cp:lastModifiedBy>City of Seneca</cp:lastModifiedBy>
  <cp:revision>1</cp:revision>
  <cp:lastPrinted>2020-06-22T14:54:00Z</cp:lastPrinted>
  <dcterms:created xsi:type="dcterms:W3CDTF">2020-06-22T14:42:00Z</dcterms:created>
  <dcterms:modified xsi:type="dcterms:W3CDTF">2020-06-22T14:54:00Z</dcterms:modified>
</cp:coreProperties>
</file>